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222"/>
      </w:tblGrid>
      <w:tr w:rsidR="00106005" w14:paraId="51CF210A" w14:textId="77777777" w:rsidTr="00DE541C">
        <w:tc>
          <w:tcPr>
            <w:tcW w:w="1843" w:type="dxa"/>
            <w:shd w:val="clear" w:color="auto" w:fill="auto"/>
          </w:tcPr>
          <w:p w14:paraId="54F696B0" w14:textId="77777777" w:rsidR="00106005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12FFAF76" w14:textId="77777777" w:rsidR="00106005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75FB0D51" w14:textId="77777777"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3B3AD942" w14:textId="77777777"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Извещение</w:t>
            </w:r>
          </w:p>
          <w:p w14:paraId="5BAD8421" w14:textId="77777777"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2AB2C6F2" w14:textId="77777777"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27870D67" w14:textId="77777777"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0319F9F2" w14:textId="77777777"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16965E02" w14:textId="77777777"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21A122D6" w14:textId="77777777" w:rsidR="00106005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3DC22763" w14:textId="77777777"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5C6DCAEB" w14:textId="77777777"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7B0E7DEC" w14:textId="77777777"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8222" w:type="dxa"/>
            <w:shd w:val="clear" w:color="auto" w:fill="auto"/>
          </w:tcPr>
          <w:p w14:paraId="7601BDCB" w14:textId="4309E4E4" w:rsidR="00106005" w:rsidRPr="00760A5A" w:rsidRDefault="00106005" w:rsidP="00DE541C">
            <w:pPr>
              <w:spacing w:before="120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Получатель </w:t>
            </w:r>
            <w:proofErr w:type="gramStart"/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платежа</w:t>
            </w:r>
            <w:r w:rsidRPr="005504B8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504B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proofErr w:type="gramEnd"/>
            <w:r w:rsidRPr="005504B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УФК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5504B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по МО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(</w:t>
            </w:r>
            <w:r w:rsidR="00FD5350" w:rsidRPr="00FD535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Университет Вернадского 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л/</w:t>
            </w:r>
            <w:proofErr w:type="spellStart"/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сч</w:t>
            </w:r>
            <w:proofErr w:type="spellEnd"/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486Ц77940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)</w:t>
            </w:r>
            <w:r w:rsidR="0032428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____</w:t>
            </w:r>
          </w:p>
          <w:p w14:paraId="3BDB06B6" w14:textId="77777777"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  <w:t xml:space="preserve"> (наименование получателя платежа)</w:t>
            </w:r>
          </w:p>
          <w:p w14:paraId="5C9D5898" w14:textId="77777777" w:rsidR="00106005" w:rsidRPr="00760A5A" w:rsidRDefault="00106005" w:rsidP="00DE541C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  <w:p w14:paraId="1B5CAF50" w14:textId="77777777" w:rsidR="00106005" w:rsidRPr="003B4CAE" w:rsidRDefault="00106005" w:rsidP="00DE54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ИНН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5001007713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КПП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500101001</w:t>
            </w:r>
          </w:p>
          <w:p w14:paraId="4DBE5FB6" w14:textId="77777777" w:rsidR="00106005" w:rsidRPr="00760A5A" w:rsidRDefault="00106005" w:rsidP="00DE541C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14:paraId="1B6AA62E" w14:textId="77777777" w:rsidR="00106005" w:rsidRPr="003B4CAE" w:rsidRDefault="00106005" w:rsidP="00DE541C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Банк получателя</w:t>
            </w:r>
            <w:r w:rsidRPr="0085596C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5596C">
              <w:rPr>
                <w:rFonts w:ascii="Arial" w:hAnsi="Arial" w:cs="Arial"/>
                <w:color w:val="000000"/>
                <w:sz w:val="13"/>
                <w:szCs w:val="13"/>
              </w:rPr>
              <w:t xml:space="preserve">  </w:t>
            </w:r>
            <w:r w:rsidRPr="0085596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ГУ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85596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Банка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85596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России по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85596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ЦФО//УФК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85596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по Московской области г. Москва</w:t>
            </w:r>
            <w:r w:rsidRPr="003B4CA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6575FD1D" w14:textId="77777777" w:rsidR="00106005" w:rsidRPr="00760A5A" w:rsidRDefault="00106005" w:rsidP="00DE541C">
            <w:pPr>
              <w:spacing w:line="360" w:lineRule="auto"/>
              <w:jc w:val="center"/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  <w:t>(наименование банка)</w:t>
            </w:r>
          </w:p>
          <w:p w14:paraId="7A7C2988" w14:textId="77777777" w:rsidR="00106005" w:rsidRPr="003B4CAE" w:rsidRDefault="00106005" w:rsidP="00DE541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proofErr w:type="gramStart"/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БИК: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004525987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  </w:t>
            </w:r>
            <w:r w:rsidRPr="003B4C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Казначейский счёт</w:t>
            </w:r>
            <w:r w:rsidR="00AD25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(р/с)</w:t>
            </w:r>
            <w:r w:rsidRPr="003B4C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№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032146430000000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14801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  </w:t>
            </w:r>
          </w:p>
          <w:p w14:paraId="08524B1C" w14:textId="77777777" w:rsidR="00106005" w:rsidRPr="003B4CAE" w:rsidRDefault="00106005" w:rsidP="00DE541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 w:rsidRPr="003B4C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Единый казначейский счёт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(</w:t>
            </w:r>
            <w:r w:rsidR="001C61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к/с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)</w:t>
            </w:r>
            <w:r w:rsidRPr="003B4C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№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40102810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845370000004</w:t>
            </w:r>
          </w:p>
          <w:p w14:paraId="581818A8" w14:textId="77777777" w:rsidR="00106005" w:rsidRPr="00760A5A" w:rsidRDefault="00106005" w:rsidP="00DE541C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Код бюджетной классификации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(КБК): </w:t>
            </w:r>
            <w:r w:rsidRPr="003B4CAE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00000000000000000130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Код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ОКТМО: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46704000</w:t>
            </w:r>
          </w:p>
          <w:p w14:paraId="2F76DAAC" w14:textId="77777777" w:rsidR="00106005" w:rsidRPr="003C20B5" w:rsidRDefault="00106005" w:rsidP="00DE541C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Назначение </w:t>
            </w:r>
            <w:proofErr w:type="gramStart"/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платежа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3B4CA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End"/>
            <w:r w:rsidRPr="00BB4B4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за обучение по Дог. </w:t>
            </w:r>
            <w:proofErr w:type="gramStart"/>
            <w:r w:rsidRPr="00BB4B4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BB4B4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от</w:t>
            </w:r>
            <w:proofErr w:type="gramEnd"/>
            <w:r w:rsidRPr="00BB4B4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_, факультет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институт</w:t>
            </w:r>
            <w:r w:rsidRPr="00BB4B4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,_кур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</w:t>
            </w:r>
            <w:proofErr w:type="spellEnd"/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</w:t>
            </w:r>
          </w:p>
          <w:p w14:paraId="7DAFB2B3" w14:textId="77777777" w:rsidR="00106005" w:rsidRPr="003C20B5" w:rsidRDefault="00106005" w:rsidP="00DE541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8678266" w14:textId="77777777" w:rsidR="00106005" w:rsidRPr="003C20B5" w:rsidRDefault="00106005" w:rsidP="00DE541C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B4CAE">
              <w:rPr>
                <w:rFonts w:ascii="Arial" w:hAnsi="Arial" w:cs="Arial"/>
                <w:b/>
                <w:sz w:val="16"/>
                <w:szCs w:val="16"/>
              </w:rPr>
              <w:t>Ф.И.О.студента</w:t>
            </w:r>
            <w:proofErr w:type="spellEnd"/>
            <w:r w:rsidRPr="003B4CAE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Pr="003C20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_________________________________</w:t>
            </w:r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________________________,</w:t>
            </w:r>
            <w:r w:rsidRPr="003C20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26020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Без НДС</w:t>
            </w:r>
          </w:p>
          <w:p w14:paraId="1602692F" w14:textId="77777777" w:rsidR="00106005" w:rsidRPr="003B4CAE" w:rsidRDefault="00106005" w:rsidP="00DE541C">
            <w:pPr>
              <w:spacing w:before="240"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Сумма платежа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руб.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коп.</w:t>
            </w:r>
          </w:p>
          <w:p w14:paraId="7589F9A7" w14:textId="77777777" w:rsidR="00106005" w:rsidRPr="003B4CAE" w:rsidRDefault="00106005" w:rsidP="00DE541C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Плательщик (Ф.И.О.)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_____________________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(подпись)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</w:t>
            </w:r>
          </w:p>
          <w:p w14:paraId="493B63BE" w14:textId="77777777" w:rsidR="00106005" w:rsidRDefault="00106005" w:rsidP="00DE541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Адрес плательщика 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___________________________________________________</w:t>
            </w:r>
          </w:p>
          <w:p w14:paraId="066E5568" w14:textId="77777777" w:rsidR="00106005" w:rsidRPr="00760A5A" w:rsidRDefault="00106005" w:rsidP="00DE541C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Номер телефона (контактный)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A56423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____________________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________________________________</w:t>
            </w:r>
          </w:p>
        </w:tc>
      </w:tr>
      <w:tr w:rsidR="00106005" w14:paraId="375AD3C4" w14:textId="77777777" w:rsidTr="00DE541C">
        <w:tc>
          <w:tcPr>
            <w:tcW w:w="1843" w:type="dxa"/>
            <w:shd w:val="clear" w:color="auto" w:fill="auto"/>
          </w:tcPr>
          <w:p w14:paraId="1233678F" w14:textId="77777777" w:rsidR="00106005" w:rsidRPr="00760A5A" w:rsidRDefault="00106005" w:rsidP="00DE541C">
            <w:pPr>
              <w:tabs>
                <w:tab w:val="left" w:pos="0"/>
              </w:tabs>
              <w:ind w:left="-392"/>
              <w:rPr>
                <w:rFonts w:ascii="Courier New" w:hAnsi="Courier New" w:cs="Courier New"/>
                <w:b/>
                <w:color w:val="000000"/>
              </w:rPr>
            </w:pPr>
          </w:p>
          <w:p w14:paraId="59189424" w14:textId="77777777" w:rsidR="00106005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  <w:p w14:paraId="1EF815F4" w14:textId="77777777" w:rsidR="00106005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  <w:p w14:paraId="2E6EE232" w14:textId="77777777" w:rsidR="00106005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  <w:p w14:paraId="6EE8669D" w14:textId="77777777"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Квитанция</w:t>
            </w:r>
          </w:p>
          <w:p w14:paraId="64B575B1" w14:textId="77777777"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2070ED6E" w14:textId="77777777" w:rsidR="00106005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27515E8B" w14:textId="77777777" w:rsidR="00106005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77A4BC35" w14:textId="77777777" w:rsidR="00106005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05D52290" w14:textId="77777777" w:rsidR="00106005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5C9B919A" w14:textId="77777777"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572DAFFD" w14:textId="77777777"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0EC55E18" w14:textId="77777777"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8222" w:type="dxa"/>
            <w:shd w:val="clear" w:color="auto" w:fill="auto"/>
          </w:tcPr>
          <w:p w14:paraId="7E5DDEBD" w14:textId="359A5E9B" w:rsidR="00FD5350" w:rsidRPr="00760A5A" w:rsidRDefault="00FD5350" w:rsidP="00FD5350">
            <w:pPr>
              <w:spacing w:before="120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олучатель </w:t>
            </w:r>
            <w:proofErr w:type="gramStart"/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платежа</w:t>
            </w:r>
            <w:r w:rsidRPr="005504B8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504B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proofErr w:type="gramEnd"/>
            <w:r w:rsidRPr="005504B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УФК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5504B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по МО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(</w:t>
            </w:r>
            <w:r w:rsidRPr="00FD535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Университет Вернадского 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л/</w:t>
            </w:r>
            <w:proofErr w:type="spellStart"/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сч</w:t>
            </w:r>
            <w:proofErr w:type="spellEnd"/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486Ц77940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____</w:t>
            </w:r>
          </w:p>
          <w:p w14:paraId="0F44A139" w14:textId="77777777" w:rsidR="00106005" w:rsidRPr="00760A5A" w:rsidRDefault="00106005" w:rsidP="00DE541C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  <w:p w14:paraId="56E9D39C" w14:textId="77777777" w:rsidR="00106005" w:rsidRPr="003B4CAE" w:rsidRDefault="00106005" w:rsidP="00DE54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ИНН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5001007713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КПП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500101001</w:t>
            </w:r>
          </w:p>
          <w:p w14:paraId="6367E196" w14:textId="77777777" w:rsidR="00106005" w:rsidRPr="00760A5A" w:rsidRDefault="00106005" w:rsidP="00DE541C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14:paraId="23461022" w14:textId="77777777" w:rsidR="00106005" w:rsidRPr="003B4CAE" w:rsidRDefault="00106005" w:rsidP="00DE541C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Банк получателя</w:t>
            </w:r>
            <w:r w:rsidRPr="0085596C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5596C">
              <w:rPr>
                <w:rFonts w:ascii="Arial" w:hAnsi="Arial" w:cs="Arial"/>
                <w:color w:val="000000"/>
                <w:sz w:val="13"/>
                <w:szCs w:val="13"/>
              </w:rPr>
              <w:t xml:space="preserve">  </w:t>
            </w:r>
            <w:r w:rsidRPr="0085596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ГУ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85596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Банка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85596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России по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85596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ЦФО//УФК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85596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по Московской области г. Москва</w:t>
            </w:r>
            <w:r w:rsidRPr="003B4CA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51E5BD9F" w14:textId="77777777" w:rsidR="00106005" w:rsidRPr="00760A5A" w:rsidRDefault="00106005" w:rsidP="00DE541C">
            <w:pPr>
              <w:spacing w:line="360" w:lineRule="auto"/>
              <w:jc w:val="center"/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  <w:t>(наименование банка)</w:t>
            </w:r>
          </w:p>
          <w:p w14:paraId="75A84B5C" w14:textId="77777777" w:rsidR="00106005" w:rsidRPr="003B4CAE" w:rsidRDefault="00106005" w:rsidP="00DE541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proofErr w:type="gramStart"/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БИК: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004525987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  </w:t>
            </w:r>
            <w:r w:rsidRPr="003B4C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Казначейский счёт</w:t>
            </w:r>
            <w:r w:rsidR="00AD25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(р/с)</w:t>
            </w:r>
            <w:r w:rsidRPr="003B4C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№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032146430000000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14801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  </w:t>
            </w:r>
          </w:p>
          <w:p w14:paraId="545FF704" w14:textId="77777777" w:rsidR="00106005" w:rsidRPr="003B4CAE" w:rsidRDefault="00106005" w:rsidP="00DE541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 w:rsidRPr="003B4C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Единый казначейский счёт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(</w:t>
            </w:r>
            <w:r w:rsidR="001C61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к/с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)</w:t>
            </w:r>
            <w:r w:rsidRPr="003B4C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№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40102810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845370000004</w:t>
            </w:r>
          </w:p>
          <w:p w14:paraId="00943231" w14:textId="77777777" w:rsidR="00106005" w:rsidRPr="00760A5A" w:rsidRDefault="00106005" w:rsidP="00DE541C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Код бюджетной классификации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(КБК): </w:t>
            </w:r>
            <w:r w:rsidRPr="003B4CAE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00000000000000000130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Код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ОКТМО: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46704000</w:t>
            </w:r>
          </w:p>
          <w:p w14:paraId="50563E31" w14:textId="77777777" w:rsidR="00106005" w:rsidRPr="003C20B5" w:rsidRDefault="00106005" w:rsidP="00DE541C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Назначение </w:t>
            </w:r>
            <w:proofErr w:type="gramStart"/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платежа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3B4CA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End"/>
            <w:r w:rsidRPr="00BB4B4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за обучение по Дог. </w:t>
            </w:r>
            <w:proofErr w:type="gramStart"/>
            <w:r w:rsidRPr="00BB4B4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BB4B4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от</w:t>
            </w:r>
            <w:proofErr w:type="gramEnd"/>
            <w:r w:rsidRPr="00BB4B4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_,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ф</w:t>
            </w:r>
            <w:r w:rsidRPr="00BB4B4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акультет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институт</w:t>
            </w:r>
            <w:r w:rsidRPr="00BB4B4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,_курс</w:t>
            </w:r>
            <w:proofErr w:type="spellEnd"/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</w:rPr>
              <w:t>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</w:p>
          <w:p w14:paraId="179CC714" w14:textId="77777777" w:rsidR="00106005" w:rsidRPr="003C20B5" w:rsidRDefault="00106005" w:rsidP="00DE541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48E1112" w14:textId="77777777" w:rsidR="00106005" w:rsidRPr="003C20B5" w:rsidRDefault="00106005" w:rsidP="00DE541C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B4CAE">
              <w:rPr>
                <w:rFonts w:ascii="Arial" w:hAnsi="Arial" w:cs="Arial"/>
                <w:b/>
                <w:sz w:val="16"/>
                <w:szCs w:val="16"/>
              </w:rPr>
              <w:t>Ф.И.О.студента</w:t>
            </w:r>
            <w:proofErr w:type="spellEnd"/>
            <w:r w:rsidRPr="003B4CAE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Pr="003C20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_________________________________</w:t>
            </w:r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________________________,</w:t>
            </w:r>
            <w:r w:rsidRPr="003C20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26020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Без НДС</w:t>
            </w:r>
          </w:p>
          <w:p w14:paraId="0931D255" w14:textId="77777777" w:rsidR="00106005" w:rsidRPr="003B4CAE" w:rsidRDefault="00106005" w:rsidP="00DE541C">
            <w:pPr>
              <w:spacing w:before="240"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Сумма платежа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руб.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коп.</w:t>
            </w:r>
          </w:p>
          <w:p w14:paraId="575EC4D8" w14:textId="77777777" w:rsidR="00106005" w:rsidRPr="003B4CAE" w:rsidRDefault="00106005" w:rsidP="00DE541C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Плательщик (Ф.И.О.)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_____________________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(подпись)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</w:t>
            </w:r>
          </w:p>
          <w:p w14:paraId="69B2749F" w14:textId="77777777" w:rsidR="00106005" w:rsidRDefault="00106005" w:rsidP="00DE541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Адрес плательщика 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___________________________________________________</w:t>
            </w:r>
          </w:p>
          <w:p w14:paraId="7E30F603" w14:textId="77777777" w:rsidR="00106005" w:rsidRPr="00760A5A" w:rsidRDefault="00106005" w:rsidP="00DE541C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Номер телефона (контактный)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A56423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____________________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________________________________</w:t>
            </w:r>
          </w:p>
        </w:tc>
      </w:tr>
    </w:tbl>
    <w:p w14:paraId="327AD7A7" w14:textId="77777777" w:rsidR="00106005" w:rsidRPr="004C12DA" w:rsidRDefault="00106005" w:rsidP="00106005">
      <w:pPr>
        <w:rPr>
          <w:sz w:val="4"/>
          <w:szCs w:val="4"/>
        </w:rPr>
      </w:pPr>
    </w:p>
    <w:p w14:paraId="2DAFE627" w14:textId="77777777" w:rsidR="00106005" w:rsidRDefault="00106005" w:rsidP="00106005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14:paraId="501D40C1" w14:textId="77777777" w:rsidR="00106005" w:rsidRPr="00106005" w:rsidRDefault="00106005" w:rsidP="00106005">
      <w:pPr>
        <w:rPr>
          <w:sz w:val="2"/>
          <w:szCs w:val="2"/>
        </w:rPr>
      </w:pPr>
    </w:p>
    <w:p w14:paraId="0D4A1D1C" w14:textId="77777777" w:rsidR="00106005" w:rsidRPr="00106005" w:rsidRDefault="00106005" w:rsidP="00106005">
      <w:pPr>
        <w:rPr>
          <w:sz w:val="2"/>
          <w:szCs w:val="2"/>
        </w:rPr>
      </w:pPr>
    </w:p>
    <w:p w14:paraId="6F4B6B59" w14:textId="77777777" w:rsidR="00106005" w:rsidRDefault="00106005" w:rsidP="00106005">
      <w:pPr>
        <w:spacing w:line="288" w:lineRule="auto"/>
        <w:ind w:left="-142" w:firstLine="142"/>
        <w:jc w:val="both"/>
        <w:rPr>
          <w:b/>
          <w:sz w:val="20"/>
          <w:szCs w:val="20"/>
        </w:rPr>
      </w:pPr>
    </w:p>
    <w:p w14:paraId="3B622DAB" w14:textId="77777777" w:rsidR="00106005" w:rsidRDefault="00106005" w:rsidP="00106005">
      <w:pPr>
        <w:spacing w:line="288" w:lineRule="auto"/>
        <w:ind w:left="-142" w:firstLine="709"/>
        <w:jc w:val="both"/>
        <w:rPr>
          <w:b/>
        </w:rPr>
      </w:pPr>
    </w:p>
    <w:p w14:paraId="407EC82C" w14:textId="77777777" w:rsidR="00106005" w:rsidRDefault="00106005" w:rsidP="00106005">
      <w:pPr>
        <w:spacing w:line="288" w:lineRule="auto"/>
        <w:ind w:left="-142" w:firstLine="709"/>
        <w:jc w:val="both"/>
      </w:pPr>
      <w:r w:rsidRPr="00A52D88">
        <w:rPr>
          <w:b/>
        </w:rPr>
        <w:t>Внимание!</w:t>
      </w:r>
      <w:r w:rsidRPr="00A52D88">
        <w:t xml:space="preserve"> </w:t>
      </w:r>
    </w:p>
    <w:p w14:paraId="5AD20BA9" w14:textId="77777777" w:rsidR="00106005" w:rsidRPr="00A52D88" w:rsidRDefault="00106005" w:rsidP="00106005">
      <w:pPr>
        <w:spacing w:line="288" w:lineRule="auto"/>
        <w:ind w:left="-142" w:firstLine="709"/>
        <w:jc w:val="both"/>
      </w:pPr>
    </w:p>
    <w:p w14:paraId="47163DC4" w14:textId="77777777" w:rsidR="00106005" w:rsidRDefault="00106005" w:rsidP="00106005">
      <w:pPr>
        <w:spacing w:line="288" w:lineRule="auto"/>
        <w:ind w:left="-142" w:firstLine="709"/>
        <w:jc w:val="both"/>
        <w:rPr>
          <w:sz w:val="22"/>
          <w:szCs w:val="22"/>
        </w:rPr>
      </w:pPr>
      <w:r w:rsidRPr="0054459F">
        <w:rPr>
          <w:sz w:val="22"/>
          <w:szCs w:val="22"/>
        </w:rPr>
        <w:t xml:space="preserve">При оплате обучения в поле «НАЗНАЧЕНИЕ ПЛАТЕЖА» </w:t>
      </w:r>
      <w:r w:rsidRPr="0054459F">
        <w:rPr>
          <w:b/>
          <w:sz w:val="22"/>
          <w:szCs w:val="22"/>
          <w:u w:val="single"/>
        </w:rPr>
        <w:t>обязательно</w:t>
      </w:r>
      <w:r w:rsidRPr="0054459F">
        <w:rPr>
          <w:sz w:val="22"/>
          <w:szCs w:val="22"/>
        </w:rPr>
        <w:t xml:space="preserve"> указать</w:t>
      </w:r>
      <w:r>
        <w:rPr>
          <w:sz w:val="22"/>
          <w:szCs w:val="22"/>
        </w:rPr>
        <w:t>:</w:t>
      </w:r>
    </w:p>
    <w:p w14:paraId="3B4C6D35" w14:textId="77777777" w:rsidR="00106005" w:rsidRDefault="00106005" w:rsidP="00106005">
      <w:pPr>
        <w:spacing w:line="288" w:lineRule="auto"/>
        <w:ind w:left="-142" w:firstLine="709"/>
        <w:jc w:val="both"/>
        <w:rPr>
          <w:sz w:val="22"/>
          <w:szCs w:val="22"/>
        </w:rPr>
      </w:pPr>
      <w:r w:rsidRPr="00720F76">
        <w:rPr>
          <w:b/>
          <w:sz w:val="22"/>
          <w:szCs w:val="22"/>
          <w:u w:val="single"/>
        </w:rPr>
        <w:t xml:space="preserve"> за </w:t>
      </w:r>
      <w:proofErr w:type="gramStart"/>
      <w:r w:rsidRPr="00720F76">
        <w:rPr>
          <w:b/>
          <w:sz w:val="22"/>
          <w:szCs w:val="22"/>
          <w:u w:val="single"/>
        </w:rPr>
        <w:t>обучение  по</w:t>
      </w:r>
      <w:proofErr w:type="gramEnd"/>
      <w:r w:rsidRPr="00720F76">
        <w:rPr>
          <w:b/>
          <w:sz w:val="22"/>
          <w:szCs w:val="22"/>
          <w:u w:val="single"/>
        </w:rPr>
        <w:t xml:space="preserve"> Договору №   от , факультет</w:t>
      </w:r>
      <w:r>
        <w:rPr>
          <w:b/>
          <w:sz w:val="22"/>
          <w:szCs w:val="22"/>
          <w:u w:val="single"/>
        </w:rPr>
        <w:t xml:space="preserve">/институт </w:t>
      </w:r>
      <w:r w:rsidRPr="00720F76">
        <w:rPr>
          <w:b/>
          <w:sz w:val="22"/>
          <w:szCs w:val="22"/>
          <w:u w:val="single"/>
        </w:rPr>
        <w:t xml:space="preserve"> и ФИО студента.</w:t>
      </w:r>
      <w:r w:rsidRPr="00720F76">
        <w:rPr>
          <w:sz w:val="22"/>
          <w:szCs w:val="22"/>
        </w:rPr>
        <w:t xml:space="preserve"> </w:t>
      </w:r>
    </w:p>
    <w:p w14:paraId="7E065E65" w14:textId="77777777" w:rsidR="00106005" w:rsidRPr="00720F76" w:rsidRDefault="00106005" w:rsidP="00106005">
      <w:pPr>
        <w:spacing w:line="288" w:lineRule="auto"/>
        <w:ind w:left="-142" w:firstLine="709"/>
        <w:jc w:val="both"/>
        <w:rPr>
          <w:sz w:val="22"/>
          <w:szCs w:val="22"/>
        </w:rPr>
      </w:pPr>
    </w:p>
    <w:p w14:paraId="55604838" w14:textId="77777777" w:rsidR="00106005" w:rsidRPr="00092493" w:rsidRDefault="00106005" w:rsidP="00106005">
      <w:pPr>
        <w:spacing w:before="120" w:line="288" w:lineRule="auto"/>
        <w:ind w:firstLine="567"/>
        <w:jc w:val="both"/>
        <w:rPr>
          <w:rFonts w:ascii="Arial Narrow" w:hAnsi="Arial Narrow"/>
          <w:sz w:val="22"/>
          <w:szCs w:val="22"/>
        </w:rPr>
      </w:pPr>
      <w:r w:rsidRPr="00092493">
        <w:rPr>
          <w:sz w:val="22"/>
          <w:szCs w:val="22"/>
        </w:rPr>
        <w:t xml:space="preserve">В случае некорректного заполнения платежного поручения бухгалтерия не несет ответственности за поступление Ваших денежных средств. Копию документа, подтверждающего оплату с указанием контактного телефона, необходимо сдать в деканат </w:t>
      </w:r>
      <w:r>
        <w:rPr>
          <w:sz w:val="22"/>
          <w:szCs w:val="22"/>
        </w:rPr>
        <w:t xml:space="preserve">Вашего </w:t>
      </w:r>
      <w:r w:rsidRPr="00092493">
        <w:rPr>
          <w:sz w:val="22"/>
          <w:szCs w:val="22"/>
        </w:rPr>
        <w:t>факультета</w:t>
      </w:r>
      <w:r>
        <w:rPr>
          <w:sz w:val="22"/>
          <w:szCs w:val="22"/>
        </w:rPr>
        <w:t>/института</w:t>
      </w:r>
      <w:r w:rsidRPr="00092493">
        <w:rPr>
          <w:sz w:val="22"/>
          <w:szCs w:val="22"/>
        </w:rPr>
        <w:t xml:space="preserve"> или выслать</w:t>
      </w:r>
      <w:r>
        <w:rPr>
          <w:sz w:val="22"/>
          <w:szCs w:val="22"/>
        </w:rPr>
        <w:t xml:space="preserve"> на адрес электронной почты Вашего </w:t>
      </w:r>
      <w:r w:rsidRPr="00092493">
        <w:rPr>
          <w:sz w:val="22"/>
          <w:szCs w:val="22"/>
        </w:rPr>
        <w:t>факультета</w:t>
      </w:r>
      <w:r>
        <w:rPr>
          <w:sz w:val="22"/>
          <w:szCs w:val="22"/>
        </w:rPr>
        <w:t>/института, указанный на сайте.</w:t>
      </w:r>
    </w:p>
    <w:p w14:paraId="69BF6C2D" w14:textId="77777777" w:rsidR="00106005" w:rsidRDefault="00106005" w:rsidP="00106005">
      <w:pPr>
        <w:rPr>
          <w:rFonts w:ascii="Arial Narrow" w:hAnsi="Arial Narrow"/>
          <w:sz w:val="18"/>
          <w:szCs w:val="18"/>
        </w:rPr>
      </w:pPr>
    </w:p>
    <w:p w14:paraId="6FA5E066" w14:textId="77777777" w:rsidR="00BA768F" w:rsidRDefault="00BA768F"/>
    <w:sectPr w:rsidR="00BA768F" w:rsidSect="009D4B04">
      <w:headerReference w:type="default" r:id="rId6"/>
      <w:pgSz w:w="11906" w:h="16838"/>
      <w:pgMar w:top="851" w:right="510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FFAF" w14:textId="77777777" w:rsidR="006C0AB4" w:rsidRDefault="006C0AB4" w:rsidP="003211C2">
      <w:r>
        <w:separator/>
      </w:r>
    </w:p>
  </w:endnote>
  <w:endnote w:type="continuationSeparator" w:id="0">
    <w:p w14:paraId="55622A3C" w14:textId="77777777" w:rsidR="006C0AB4" w:rsidRDefault="006C0AB4" w:rsidP="0032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8D1D" w14:textId="77777777" w:rsidR="006C0AB4" w:rsidRDefault="006C0AB4" w:rsidP="003211C2">
      <w:r>
        <w:separator/>
      </w:r>
    </w:p>
  </w:footnote>
  <w:footnote w:type="continuationSeparator" w:id="0">
    <w:p w14:paraId="468DF685" w14:textId="77777777" w:rsidR="006C0AB4" w:rsidRDefault="006C0AB4" w:rsidP="0032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34A93D8EE218475687F08C63F350EC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A264E87" w14:textId="77777777" w:rsidR="003211C2" w:rsidRDefault="003211C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211C2">
          <w:rPr>
            <w:rFonts w:asciiTheme="majorHAnsi" w:eastAsiaTheme="majorEastAsia" w:hAnsiTheme="majorHAnsi" w:cstheme="majorBidi"/>
            <w:sz w:val="32"/>
            <w:szCs w:val="32"/>
          </w:rPr>
          <w:t xml:space="preserve">Образец заполнения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реквизитов для оплаты обучения </w:t>
        </w:r>
      </w:p>
    </w:sdtContent>
  </w:sdt>
  <w:p w14:paraId="6A9F7452" w14:textId="77777777" w:rsidR="003211C2" w:rsidRDefault="00321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005"/>
    <w:rsid w:val="00090186"/>
    <w:rsid w:val="000A7318"/>
    <w:rsid w:val="00106005"/>
    <w:rsid w:val="001C614E"/>
    <w:rsid w:val="003211C2"/>
    <w:rsid w:val="0032428C"/>
    <w:rsid w:val="006C0AB4"/>
    <w:rsid w:val="008023D6"/>
    <w:rsid w:val="00842868"/>
    <w:rsid w:val="00AD25DA"/>
    <w:rsid w:val="00BA768F"/>
    <w:rsid w:val="00DD000D"/>
    <w:rsid w:val="00E316E1"/>
    <w:rsid w:val="00E42AFB"/>
    <w:rsid w:val="00F02142"/>
    <w:rsid w:val="00F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596B5"/>
  <w15:docId w15:val="{E268D4C1-D55E-41BA-93B2-445BFC70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1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11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1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11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93D8EE218475687F08C63F350EC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98921C-8137-4728-A264-30E99B4B3019}"/>
      </w:docPartPr>
      <w:docPartBody>
        <w:p w:rsidR="00AF4CFE" w:rsidRDefault="009B52FC" w:rsidP="009B52FC">
          <w:pPr>
            <w:pStyle w:val="34A93D8EE218475687F08C63F350EC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2FC"/>
    <w:rsid w:val="000D4BB4"/>
    <w:rsid w:val="005F3419"/>
    <w:rsid w:val="009B021B"/>
    <w:rsid w:val="009B52FC"/>
    <w:rsid w:val="00AF4CFE"/>
    <w:rsid w:val="00FA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A93D8EE218475687F08C63F350ECBE">
    <w:name w:val="34A93D8EE218475687F08C63F350ECBE"/>
    <w:rsid w:val="009B5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реквизитов для оплаты обучения </dc:title>
  <dc:creator>buh</dc:creator>
  <cp:lastModifiedBy>Евгений -</cp:lastModifiedBy>
  <cp:revision>15</cp:revision>
  <dcterms:created xsi:type="dcterms:W3CDTF">2022-02-15T10:33:00Z</dcterms:created>
  <dcterms:modified xsi:type="dcterms:W3CDTF">2023-07-04T15:06:00Z</dcterms:modified>
</cp:coreProperties>
</file>